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D80A" w14:textId="19B10687" w:rsidR="00E612EA" w:rsidRPr="006D2164" w:rsidRDefault="006D2164" w:rsidP="006D2164">
      <w:r>
        <w:rPr>
          <w:noProof/>
        </w:rPr>
        <w:drawing>
          <wp:anchor distT="0" distB="0" distL="114300" distR="114300" simplePos="0" relativeHeight="251658240" behindDoc="0" locked="0" layoutInCell="1" allowOverlap="1" wp14:anchorId="3754231D" wp14:editId="6939E6D7">
            <wp:simplePos x="0" y="0"/>
            <wp:positionH relativeFrom="column">
              <wp:posOffset>-1063953</wp:posOffset>
            </wp:positionH>
            <wp:positionV relativeFrom="paragraph">
              <wp:posOffset>-899795</wp:posOffset>
            </wp:positionV>
            <wp:extent cx="7764855" cy="10048636"/>
            <wp:effectExtent l="0" t="0" r="762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4855" cy="100486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612EA" w:rsidRPr="006D2164" w:rsidSect="006D2164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164"/>
    <w:rsid w:val="000D5049"/>
    <w:rsid w:val="006D2164"/>
    <w:rsid w:val="00E6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2804D6"/>
  <w15:chartTrackingRefBased/>
  <w15:docId w15:val="{B0702018-C5E7-4FD1-B57A-DA78AEF3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2</cp:revision>
  <dcterms:created xsi:type="dcterms:W3CDTF">2024-10-03T15:11:00Z</dcterms:created>
  <dcterms:modified xsi:type="dcterms:W3CDTF">2024-10-03T15:42:00Z</dcterms:modified>
</cp:coreProperties>
</file>